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1348" w:rsidR="0061148E" w:rsidRPr="008F69F5" w:rsidRDefault="003C2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5769" w:rsidR="0061148E" w:rsidRPr="008F69F5" w:rsidRDefault="003C2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D52A8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76B51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D7346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B81C0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F8D03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88BD8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BEB46" w:rsidR="00B87ED3" w:rsidRPr="008F69F5" w:rsidRDefault="003C2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15D2A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8A5ED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7CC63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2DC08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BC1E8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4EA77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EAD45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06A5" w:rsidR="00B87ED3" w:rsidRPr="00944D28" w:rsidRDefault="003C2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3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F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A7360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7CA51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0F6FF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1D81D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2668E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39AE4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9DD4A" w:rsidR="00B87ED3" w:rsidRPr="008F69F5" w:rsidRDefault="003C2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00A8" w:rsidR="00B87ED3" w:rsidRPr="00944D28" w:rsidRDefault="003C2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F0300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DF30C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95C00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B7BFA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28FFD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C58C3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8BC07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AFD7" w:rsidR="00B87ED3" w:rsidRPr="00944D28" w:rsidRDefault="003C2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C5A0C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D7C1D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10237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50B8A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6F051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D16E7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0B525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5AB0A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57204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2547F" w:rsidR="00B87ED3" w:rsidRPr="008F69F5" w:rsidRDefault="003C2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01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0D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0C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B8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A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