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BE16" w:rsidR="0061148E" w:rsidRPr="00C61931" w:rsidRDefault="00C85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9E890" w:rsidR="0061148E" w:rsidRPr="00C61931" w:rsidRDefault="00C85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51172" w:rsidR="00B87ED3" w:rsidRPr="00944D28" w:rsidRDefault="00C8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02F63" w:rsidR="00B87ED3" w:rsidRPr="00944D28" w:rsidRDefault="00C8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76387" w:rsidR="00B87ED3" w:rsidRPr="00944D28" w:rsidRDefault="00C8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2E493" w:rsidR="00B87ED3" w:rsidRPr="00944D28" w:rsidRDefault="00C8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C3B2AA" w:rsidR="00B87ED3" w:rsidRPr="00944D28" w:rsidRDefault="00C8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A3427" w:rsidR="00B87ED3" w:rsidRPr="00944D28" w:rsidRDefault="00C8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CFBF0" w:rsidR="00B87ED3" w:rsidRPr="00944D28" w:rsidRDefault="00C8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B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DD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9A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1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02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39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E79A1" w:rsidR="00B87ED3" w:rsidRPr="00944D28" w:rsidRDefault="00C8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0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E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D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5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0319" w:rsidR="00B87ED3" w:rsidRPr="00944D28" w:rsidRDefault="00C85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55782" w:rsidR="00B87ED3" w:rsidRPr="00944D28" w:rsidRDefault="00C8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D51B8" w:rsidR="00B87ED3" w:rsidRPr="00944D28" w:rsidRDefault="00C8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35883" w:rsidR="00B87ED3" w:rsidRPr="00944D28" w:rsidRDefault="00C8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BDFA4" w:rsidR="00B87ED3" w:rsidRPr="00944D28" w:rsidRDefault="00C8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EABF0" w:rsidR="00B87ED3" w:rsidRPr="00944D28" w:rsidRDefault="00C8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16425" w:rsidR="00B87ED3" w:rsidRPr="00944D28" w:rsidRDefault="00C8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42273" w:rsidR="00B87ED3" w:rsidRPr="00944D28" w:rsidRDefault="00C8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A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7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F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6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A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B5649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61594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4BE1A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4D390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3B275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78266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B9005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9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D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2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0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56253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F9B15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CE8D8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74781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0737F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91B83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5FFFF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9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D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F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B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1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8A461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37719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0055B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44913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0DC43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CED92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6994E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6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C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3525" w:rsidR="00B87ED3" w:rsidRPr="00944D28" w:rsidRDefault="00C85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E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2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4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63DFA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00768" w:rsidR="00B87ED3" w:rsidRPr="00944D28" w:rsidRDefault="00C8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19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82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C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D1A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546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4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8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6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4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B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6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B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5EAE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2022-10-29T01:40:00.0000000Z</dcterms:modified>
</coreProperties>
</file>