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BE16" w:rsidR="0061148E" w:rsidRPr="00C61931" w:rsidRDefault="00C85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E890" w:rsidR="0061148E" w:rsidRPr="00C61931" w:rsidRDefault="00C85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51172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02F63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76387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2E493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3B2AA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A3427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CFBF0" w:rsidR="00B87ED3" w:rsidRPr="00944D28" w:rsidRDefault="00C8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9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1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0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3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E79A1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0319" w:rsidR="00B87ED3" w:rsidRPr="00944D28" w:rsidRDefault="00C85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55782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51B8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35883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BDFA4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EABF0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6425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42273" w:rsidR="00B87ED3" w:rsidRPr="00944D28" w:rsidRDefault="00C8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B5649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1594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4BE1A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4D390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3B275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8266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B9005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56253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F9B15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E8D8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74781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0737F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1B83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5FFFF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8A461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37719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055B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4913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DC43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CED92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994E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3525" w:rsidR="00B87ED3" w:rsidRPr="00944D28" w:rsidRDefault="00C85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2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63DFA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00768" w:rsidR="00B87ED3" w:rsidRPr="00944D28" w:rsidRDefault="00C8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1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8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C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1A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4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8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6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4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B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EAE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