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D208" w:rsidR="0061148E" w:rsidRPr="00F46099" w:rsidRDefault="00F41B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CD3C" w:rsidR="0061148E" w:rsidRPr="00F46099" w:rsidRDefault="00F41B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39C8A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6BF84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1244E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102E9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D6589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89417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EB26F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61A4" w:rsidR="00B87ED3" w:rsidRPr="00944D28" w:rsidRDefault="00F41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A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6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02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06793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EB318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F0E22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47788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C3534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62459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2613E" w:rsidR="00B87ED3" w:rsidRPr="00944D28" w:rsidRDefault="00F4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D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A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1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9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02C8C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BD2AA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F1521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294F8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F052D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A5BDA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8E974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6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0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67A5C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AA81B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FF247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B0069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7B92F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6ECB1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984C2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F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E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B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E0CF" w:rsidR="00B87ED3" w:rsidRPr="00944D28" w:rsidRDefault="00F4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6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24672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187C0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98099" w:rsidR="00B87ED3" w:rsidRPr="00944D28" w:rsidRDefault="00F4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51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09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5F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04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5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C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1B4A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