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6DA9" w:rsidR="0061148E" w:rsidRPr="00C834E2" w:rsidRDefault="00D27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DCAF1" w:rsidR="0061148E" w:rsidRPr="00C834E2" w:rsidRDefault="00D27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DFAAE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34150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AD861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A8CA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34F82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0DF4E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085B" w:rsidR="00B87ED3" w:rsidRPr="00944D28" w:rsidRDefault="00D2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F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4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7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F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D3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A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7A29D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0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8BCE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91947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9E2A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633F8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08B5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6038A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A9B0" w:rsidR="00B87ED3" w:rsidRPr="00944D28" w:rsidRDefault="00D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CE36" w:rsidR="00B87ED3" w:rsidRPr="00944D28" w:rsidRDefault="00D2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019C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D22F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01CE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B9FBE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9C491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5524A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798FF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924EB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03E58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2E8E5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0610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F263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749E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F686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08A9A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D348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67B84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1EBB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737B7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33087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6E897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1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FED00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B9F4F" w:rsidR="00B87ED3" w:rsidRPr="00944D28" w:rsidRDefault="00D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8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A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5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4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D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0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4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01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2022-10-21T08:59:00.0000000Z</dcterms:modified>
</coreProperties>
</file>