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891A" w:rsidR="0061148E" w:rsidRPr="00C834E2" w:rsidRDefault="00B75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A4A6" w:rsidR="0061148E" w:rsidRPr="00C834E2" w:rsidRDefault="00B75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5E411" w:rsidR="00B87ED3" w:rsidRPr="00944D28" w:rsidRDefault="00B7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47617" w:rsidR="00B87ED3" w:rsidRPr="00944D28" w:rsidRDefault="00B7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71EC4" w:rsidR="00B87ED3" w:rsidRPr="00944D28" w:rsidRDefault="00B7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ACA5F" w:rsidR="00B87ED3" w:rsidRPr="00944D28" w:rsidRDefault="00B7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7048B" w:rsidR="00B87ED3" w:rsidRPr="00944D28" w:rsidRDefault="00B7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95C91" w:rsidR="00B87ED3" w:rsidRPr="00944D28" w:rsidRDefault="00B7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67FB4" w:rsidR="00B87ED3" w:rsidRPr="00944D28" w:rsidRDefault="00B7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169C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BB11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6B866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976D0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E2B9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C9554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DF4DB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14B7" w:rsidR="00B87ED3" w:rsidRPr="00944D28" w:rsidRDefault="00B75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5130" w:rsidR="00B87ED3" w:rsidRPr="00944D28" w:rsidRDefault="00B75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4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CAFA6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C74D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91615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7BA6A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3EDC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49495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D9E69" w:rsidR="00B87ED3" w:rsidRPr="00944D28" w:rsidRDefault="00B7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8C1EB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CF19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FFB34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A0AB5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57756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FE8D9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00D97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E9F08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D56BF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6FE1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C1A9C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CFF9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455B7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E39BA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E23B" w:rsidR="00B87ED3" w:rsidRPr="00944D28" w:rsidRDefault="00B75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FB65E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B61F6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ED88A" w:rsidR="00B87ED3" w:rsidRPr="00944D28" w:rsidRDefault="00B7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A2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8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C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7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E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