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D0E0" w:rsidR="0061148E" w:rsidRPr="00C834E2" w:rsidRDefault="00CB2B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9DB93" w:rsidR="0061148E" w:rsidRPr="00C834E2" w:rsidRDefault="00CB2B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53CCB" w:rsidR="00B87ED3" w:rsidRPr="00944D28" w:rsidRDefault="00C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734A7" w:rsidR="00B87ED3" w:rsidRPr="00944D28" w:rsidRDefault="00C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A641" w:rsidR="00B87ED3" w:rsidRPr="00944D28" w:rsidRDefault="00C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C2BFB" w:rsidR="00B87ED3" w:rsidRPr="00944D28" w:rsidRDefault="00C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C99F9" w:rsidR="00B87ED3" w:rsidRPr="00944D28" w:rsidRDefault="00C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97E9A" w:rsidR="00B87ED3" w:rsidRPr="00944D28" w:rsidRDefault="00C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4BEAD" w:rsidR="00B87ED3" w:rsidRPr="00944D28" w:rsidRDefault="00CB2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7E524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D5425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6A23B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0DCB4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1E8B6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3DDAB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7E33F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D7A0C" w:rsidR="00B87ED3" w:rsidRPr="00944D28" w:rsidRDefault="00CB2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0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C7E54" w:rsidR="00B87ED3" w:rsidRPr="00944D28" w:rsidRDefault="00CB2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FD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93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B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5A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44EF2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5989B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C1493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D5AF7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0DF41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63BD9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81D79" w:rsidR="00B87ED3" w:rsidRPr="00944D28" w:rsidRDefault="00CB2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C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E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7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1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2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F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0D241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449EA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A6F11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2D2F4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5391A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41556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D95DB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E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4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3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3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C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A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AF6D9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A538B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D07A1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F0228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84B0E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05077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C68EA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C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A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2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5E267" w:rsidR="00B87ED3" w:rsidRPr="00944D28" w:rsidRDefault="00CB2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B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1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AF1CF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A077B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EF5A1" w:rsidR="00B87ED3" w:rsidRPr="00944D28" w:rsidRDefault="00CB2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7B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A4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2E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F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D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1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B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D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4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B2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2022-10-30T02:35:00.0000000Z</dcterms:modified>
</coreProperties>
</file>