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4C05" w:rsidR="0061148E" w:rsidRPr="00177744" w:rsidRDefault="00B50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DB7A" w:rsidR="0061148E" w:rsidRPr="00177744" w:rsidRDefault="00B50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51720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ABED0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154C8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BCC2C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95655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CD229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141E8" w:rsidR="004A6494" w:rsidRPr="00177744" w:rsidRDefault="00B50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49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BC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83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77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2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5E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DB9FC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3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1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B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7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3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D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4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2DF26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8BD0F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BA8AE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30D1D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39E55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41BD6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CF454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12D0D" w:rsidR="00B87ED3" w:rsidRPr="00177744" w:rsidRDefault="00B509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9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2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A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D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C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6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3C78E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011E0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5813C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521BE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D06AE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C83F8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0CD63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B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A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B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C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6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F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4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F4F72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1DFFB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1C173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4FA3B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1CE17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1165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5E1C4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7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A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6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0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C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D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3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87276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63CE7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2E42B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C2B64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ABDF2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B2302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3E5A5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B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B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8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9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5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A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D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7417B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89F5D5" w:rsidR="00B87ED3" w:rsidRPr="00177744" w:rsidRDefault="00B50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6A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E8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9F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3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C6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A7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A8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0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5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59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DA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2E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2022-10-29T15:35:00.0000000Z</dcterms:modified>
</coreProperties>
</file>