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ED92" w:rsidR="0061148E" w:rsidRPr="00944D28" w:rsidRDefault="00856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219F" w:rsidR="0061148E" w:rsidRPr="004A7085" w:rsidRDefault="00856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917CA" w:rsidR="00B87ED3" w:rsidRPr="00944D28" w:rsidRDefault="0085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483CA" w:rsidR="00B87ED3" w:rsidRPr="00944D28" w:rsidRDefault="0085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3C2F9" w:rsidR="00B87ED3" w:rsidRPr="00944D28" w:rsidRDefault="0085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D076A" w:rsidR="00B87ED3" w:rsidRPr="00944D28" w:rsidRDefault="0085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1D1D6" w:rsidR="00B87ED3" w:rsidRPr="00944D28" w:rsidRDefault="0085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FFA50" w:rsidR="00B87ED3" w:rsidRPr="00944D28" w:rsidRDefault="0085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08C57" w:rsidR="00B87ED3" w:rsidRPr="00944D28" w:rsidRDefault="0085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B0400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F71F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D6C66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D8868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8221E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BE106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8E226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C276" w:rsidR="00B87ED3" w:rsidRPr="00944D28" w:rsidRDefault="00856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5343F" w:rsidR="00B87ED3" w:rsidRPr="00944D28" w:rsidRDefault="00856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6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1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87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EF026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04F8E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C1055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D250C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FEE76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A66A6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D8D53" w:rsidR="00B87ED3" w:rsidRPr="00944D28" w:rsidRDefault="0085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A9D4" w:rsidR="00B87ED3" w:rsidRPr="00944D28" w:rsidRDefault="00856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B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AD317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51EA3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AE950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E1376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20E09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45A32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09A35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8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CEB63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5F714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96DCE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D3D37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417D5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3083E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592D6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9BB05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A42B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87A5C" w:rsidR="00B87ED3" w:rsidRPr="00944D28" w:rsidRDefault="0085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D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0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3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1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ED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2022-10-29T04:27:00.0000000Z</dcterms:modified>
</coreProperties>
</file>