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FF44" w:rsidR="0061148E" w:rsidRPr="00944D28" w:rsidRDefault="00D50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1E2CF" w:rsidR="0061148E" w:rsidRPr="004A7085" w:rsidRDefault="00D50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839A1" w:rsidR="00B87ED3" w:rsidRPr="00944D28" w:rsidRDefault="00D5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013F7" w:rsidR="00B87ED3" w:rsidRPr="00944D28" w:rsidRDefault="00D5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BBF3A" w:rsidR="00B87ED3" w:rsidRPr="00944D28" w:rsidRDefault="00D5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39D8" w:rsidR="00B87ED3" w:rsidRPr="00944D28" w:rsidRDefault="00D5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AF20E" w:rsidR="00B87ED3" w:rsidRPr="00944D28" w:rsidRDefault="00D5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92BFC" w:rsidR="00B87ED3" w:rsidRPr="00944D28" w:rsidRDefault="00D5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8F436" w:rsidR="00B87ED3" w:rsidRPr="00944D28" w:rsidRDefault="00D5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D12EC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FB0B0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9D110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233D6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21A0E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B27A4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E679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5D2D6" w:rsidR="00B87ED3" w:rsidRPr="00944D28" w:rsidRDefault="00D5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7AB0" w:rsidR="00B87ED3" w:rsidRPr="00944D28" w:rsidRDefault="00D5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8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535F7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62DF5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CDA1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95EF5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8F50D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A3D31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1E9EB" w:rsidR="00B87ED3" w:rsidRPr="00944D28" w:rsidRDefault="00D5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C54A1" w:rsidR="00B87ED3" w:rsidRPr="00944D28" w:rsidRDefault="00D5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DBDA2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C491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67D3C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9A64E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E5880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FEB9E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8CDCD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5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C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29BDE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6815A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7C909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44CC4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71213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609D4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31299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2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77DAA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1E45C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ACAB8" w:rsidR="00B87ED3" w:rsidRPr="00944D28" w:rsidRDefault="00D5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6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D5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E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3F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0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7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B2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2022-10-30T05:16:00.0000000Z</dcterms:modified>
</coreProperties>
</file>