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FF44" w:rsidR="0061148E" w:rsidRPr="00944D28" w:rsidRDefault="00D50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E2CF" w:rsidR="0061148E" w:rsidRPr="004A7085" w:rsidRDefault="00D50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839A1" w:rsidR="00B87ED3" w:rsidRPr="00944D28" w:rsidRDefault="00D5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013F7" w:rsidR="00B87ED3" w:rsidRPr="00944D28" w:rsidRDefault="00D5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BBF3A" w:rsidR="00B87ED3" w:rsidRPr="00944D28" w:rsidRDefault="00D5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39D8" w:rsidR="00B87ED3" w:rsidRPr="00944D28" w:rsidRDefault="00D5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AF20E" w:rsidR="00B87ED3" w:rsidRPr="00944D28" w:rsidRDefault="00D5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92BFC" w:rsidR="00B87ED3" w:rsidRPr="00944D28" w:rsidRDefault="00D5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8F436" w:rsidR="00B87ED3" w:rsidRPr="00944D28" w:rsidRDefault="00D5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D12EC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FB0B0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9D110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233D6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21A0E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B27A4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E679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5D2D6" w:rsidR="00B87ED3" w:rsidRPr="00944D28" w:rsidRDefault="00D50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7AB0" w:rsidR="00B87ED3" w:rsidRPr="00944D28" w:rsidRDefault="00D50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E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8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535F7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62DF5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CDA1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95EF5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8F50D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A3D31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E9EB" w:rsidR="00B87ED3" w:rsidRPr="00944D28" w:rsidRDefault="00D5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C54A1" w:rsidR="00B87ED3" w:rsidRPr="00944D28" w:rsidRDefault="00D5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DBDA2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FC491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67D3C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9A64E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E5880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FEB9E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CDCD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4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5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29BDE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6815A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7C909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44CC4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71213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609D4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1299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7DAA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E45C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ACAB8" w:rsidR="00B87ED3" w:rsidRPr="00944D28" w:rsidRDefault="00D5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D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E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3F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2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B2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2022-10-30T05:16:00.0000000Z</dcterms:modified>
</coreProperties>
</file>