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4CD7" w:rsidR="0061148E" w:rsidRPr="0035681E" w:rsidRDefault="00C700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E82F4" w:rsidR="0061148E" w:rsidRPr="0035681E" w:rsidRDefault="00C700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0FFC1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0306B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61389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505D11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6AE7D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D1CE69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ADF648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0E3CA" w:rsidR="00B87ED3" w:rsidRPr="00944D28" w:rsidRDefault="00C700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F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0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8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E0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EECB7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78656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7415B5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98EA4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65939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A7B973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68472" w:rsidR="00B87ED3" w:rsidRPr="00944D28" w:rsidRDefault="00C70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C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9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3C49C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969323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8003E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033862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F61FB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51047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4259B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7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E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069567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C67F8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A0CDE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C8DC0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43E5FE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EA063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04262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E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D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A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094235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E88001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5DCD2" w:rsidR="00B87ED3" w:rsidRPr="00944D28" w:rsidRDefault="00C70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48C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57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EDC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EE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5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9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E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8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C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007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