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C43429" w:rsidR="0061148E" w:rsidRPr="009231D2" w:rsidRDefault="00BD2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52AC" w:rsidR="0061148E" w:rsidRPr="009231D2" w:rsidRDefault="00BD21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815F4" w:rsidR="00B87ED3" w:rsidRPr="00944D28" w:rsidRDefault="00BD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6CE8B" w:rsidR="00B87ED3" w:rsidRPr="00944D28" w:rsidRDefault="00BD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6638B" w:rsidR="00B87ED3" w:rsidRPr="00944D28" w:rsidRDefault="00BD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18BE1" w:rsidR="00B87ED3" w:rsidRPr="00944D28" w:rsidRDefault="00BD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12896" w:rsidR="00B87ED3" w:rsidRPr="00944D28" w:rsidRDefault="00BD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9C93D" w:rsidR="00B87ED3" w:rsidRPr="00944D28" w:rsidRDefault="00BD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EB7EE" w:rsidR="00B87ED3" w:rsidRPr="00944D28" w:rsidRDefault="00BD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2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FA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9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2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DF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E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159B4" w:rsidR="00B87ED3" w:rsidRPr="00944D28" w:rsidRDefault="00BD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A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3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F2EB" w:rsidR="00B87ED3" w:rsidRPr="00944D28" w:rsidRDefault="00BD2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7B9EA" w:rsidR="00B87ED3" w:rsidRPr="00944D28" w:rsidRDefault="00BD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B37A0" w:rsidR="00B87ED3" w:rsidRPr="00944D28" w:rsidRDefault="00BD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458B7" w:rsidR="00B87ED3" w:rsidRPr="00944D28" w:rsidRDefault="00BD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1B614" w:rsidR="00B87ED3" w:rsidRPr="00944D28" w:rsidRDefault="00BD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14716" w:rsidR="00B87ED3" w:rsidRPr="00944D28" w:rsidRDefault="00BD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37323" w:rsidR="00B87ED3" w:rsidRPr="00944D28" w:rsidRDefault="00BD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45EA5" w:rsidR="00B87ED3" w:rsidRPr="00944D28" w:rsidRDefault="00BD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0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4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3252" w:rsidR="00B87ED3" w:rsidRPr="00944D28" w:rsidRDefault="00BD2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93F66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4EC24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41CA8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77BCD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19622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70DF7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F1681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5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9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8D828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C332F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EF826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0661B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FFF7D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8967F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421E4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9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AF4D4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13546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8002C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002D7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1CC76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292D1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937E2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5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DFDC19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099833" w:rsidR="00B87ED3" w:rsidRPr="00944D28" w:rsidRDefault="00BD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05E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91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46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6E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F9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B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0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1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9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F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5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149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