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2C84" w:rsidR="0061148E" w:rsidRPr="0035681E" w:rsidRDefault="005C0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2C41" w:rsidR="0061148E" w:rsidRPr="0035681E" w:rsidRDefault="005C0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B2986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17FE1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9805A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7D2FE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9B916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082C4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C2D05" w:rsidR="00CD0676" w:rsidRPr="00944D28" w:rsidRDefault="005C0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941AB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5CD5B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C36FC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5AC36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78FB9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0203C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12D94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E2220" w:rsidR="00B87ED3" w:rsidRPr="00944D28" w:rsidRDefault="005C0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3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6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6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AB61F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E2445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A09D1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21B22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01DA1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7F618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74C7F" w:rsidR="00B87ED3" w:rsidRPr="00944D28" w:rsidRDefault="005C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04B5" w:rsidR="00B87ED3" w:rsidRPr="00944D28" w:rsidRDefault="005C0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7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828E4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B74D7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98657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0EAA9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CC06D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8D7D4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237F0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8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54FDC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BFC6C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C03FE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A95AF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5294C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03B75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84517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3BC4" w:rsidR="00B87ED3" w:rsidRPr="00944D28" w:rsidRDefault="005C0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F0EA" w:rsidR="00B87ED3" w:rsidRPr="00944D28" w:rsidRDefault="005C0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F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283D0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EEA93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A3EA3" w:rsidR="00B87ED3" w:rsidRPr="00944D28" w:rsidRDefault="005C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2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F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30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4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8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8A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