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ABE9EC" w:rsidR="005154E2" w:rsidRPr="0068293E" w:rsidRDefault="00554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8DFF11" w:rsidR="0068293E" w:rsidRPr="0068293E" w:rsidRDefault="00554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F1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76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52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3C50C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E169A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A780F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4EFE3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F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89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1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B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5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C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3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1A3A8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2EA70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3613E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63BB7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DCA5B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326F0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8725E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0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8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6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D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8C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09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8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CF450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B3445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DA311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8D820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7963D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F25B4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3B9DA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58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1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5A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8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B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6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D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8282D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99FAF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260E90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277AC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F7ED1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BD898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D47EB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A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F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096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5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0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1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C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0FC88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11B22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01A46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B34C7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8429D" w:rsidR="009A6C64" w:rsidRPr="00730585" w:rsidRDefault="0055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A5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CE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4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A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C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4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0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0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1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68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