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5F6D0" w:rsidR="00380DB3" w:rsidRPr="0068293E" w:rsidRDefault="00FB0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3108F" w:rsidR="00380DB3" w:rsidRPr="0068293E" w:rsidRDefault="00FB0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AAA20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07A83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FD942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4118D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D4950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CB480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AEEED" w:rsidR="00240DC4" w:rsidRPr="00B03D55" w:rsidRDefault="00FB0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F3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1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5775B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DABD5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D62B1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40739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EB935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4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2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0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6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F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5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4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93BC9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2ADB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F927E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9FDA8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32E97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E40A0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94DC5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7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0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5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F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2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9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DAE40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A4A78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498B3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8599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2E9E0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744CF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82D6B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2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7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3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CA946" w:rsidR="001835FB" w:rsidRPr="00DA1511" w:rsidRDefault="00FB0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3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7023F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BB3A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BCC3D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2EFE8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D6B34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D8086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2A176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E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8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7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6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8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9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175CC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9A9B1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0C73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111D5" w:rsidR="009A6C64" w:rsidRPr="00730585" w:rsidRDefault="00FB0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43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D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F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0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F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A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5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9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A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A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