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D43CF" w:rsidR="00061896" w:rsidRPr="005F4693" w:rsidRDefault="00E37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B9A7F" w:rsidR="00061896" w:rsidRPr="00E407AC" w:rsidRDefault="00E37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0CC12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2EEDD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BBCCB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0E582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CE259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69EBA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7EE9" w:rsidR="00FC15B4" w:rsidRPr="00D11D17" w:rsidRDefault="00E37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2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6034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F105F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F2D8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B76D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6E755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4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2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C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3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9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6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5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B3F1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6A48A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5CDFA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42E90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0873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2BCA5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9F8D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1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3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B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B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F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C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A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3D2EE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B1CDD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1B96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567D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1C1B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B76B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7FD7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F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E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B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0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E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A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E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C90C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C32CC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1753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A79E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C1947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01297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9600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8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5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4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1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2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6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B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70B2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CD8D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CAA8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04CC" w:rsidR="009A6C64" w:rsidRPr="00C2583D" w:rsidRDefault="00E37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F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4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6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2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9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5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5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B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45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