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92D20" w:rsidR="00061896" w:rsidRPr="005F4693" w:rsidRDefault="00E213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7A73D" w:rsidR="00061896" w:rsidRPr="00E407AC" w:rsidRDefault="00E213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F81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319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955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BE1F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19D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A863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BFCB" w:rsidR="00FC15B4" w:rsidRPr="00D11D17" w:rsidRDefault="00E21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129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B306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5A3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2FE4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72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C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F1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A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7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0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D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867B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6A1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26CA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8DF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E344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6FA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885C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8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59806" w:rsidR="00DE76F3" w:rsidRPr="0026478E" w:rsidRDefault="00E2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AE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4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B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85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61B7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C793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DBA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49EC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05F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3FE3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C9C7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9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4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0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B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D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4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4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8E1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1976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D35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FE9E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351B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69F3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4826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D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23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A33BA" w:rsidR="00DE76F3" w:rsidRPr="0026478E" w:rsidRDefault="00E213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7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3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F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A8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6CE1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45C9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2C3B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D68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817" w:rsidR="009A6C64" w:rsidRPr="00C2583D" w:rsidRDefault="00E21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6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940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A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2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8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89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09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13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