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C2A7" w:rsidR="0061148E" w:rsidRPr="008F69F5" w:rsidRDefault="00381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E56F" w:rsidR="0061148E" w:rsidRPr="008F69F5" w:rsidRDefault="00381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136F0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35ECB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DF973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D714F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7850D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7D554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E0DB4" w:rsidR="00B87ED3" w:rsidRPr="008F69F5" w:rsidRDefault="00381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BC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31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3DBD7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B916D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EEA7C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FC982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56D21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6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6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2F609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7E59D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C6585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D1F25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F81CD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7FA8B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13088" w:rsidR="00B87ED3" w:rsidRPr="008F69F5" w:rsidRDefault="00381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4DA8B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0E084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3714A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DF426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E0D84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BE3C4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5E7F7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A7967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38F23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A186A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A3552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C870D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D85B7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C9D17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3652" w:rsidR="00B87ED3" w:rsidRPr="00944D28" w:rsidRDefault="0038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F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3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92858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AB831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09F2D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1E266" w:rsidR="00B87ED3" w:rsidRPr="008F69F5" w:rsidRDefault="00381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48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65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C4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3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2022-10-29T04:14:00.0000000Z</dcterms:modified>
</coreProperties>
</file>