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B3F4" w:rsidR="0061148E" w:rsidRPr="008F69F5" w:rsidRDefault="00B60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656E" w:rsidR="0061148E" w:rsidRPr="008F69F5" w:rsidRDefault="00B60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96756" w:rsidR="00B87ED3" w:rsidRPr="008F69F5" w:rsidRDefault="00B6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AA69D" w:rsidR="00B87ED3" w:rsidRPr="008F69F5" w:rsidRDefault="00B6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42E72" w:rsidR="00B87ED3" w:rsidRPr="008F69F5" w:rsidRDefault="00B6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9372C7" w:rsidR="00B87ED3" w:rsidRPr="008F69F5" w:rsidRDefault="00B6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B70DF" w:rsidR="00B87ED3" w:rsidRPr="008F69F5" w:rsidRDefault="00B6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D4E8F" w:rsidR="00B87ED3" w:rsidRPr="008F69F5" w:rsidRDefault="00B6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932BC" w:rsidR="00B87ED3" w:rsidRPr="008F69F5" w:rsidRDefault="00B60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30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B4A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DD843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2E908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0E96A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FDAB9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AF2BA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7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8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604A5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98E94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5D1E1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E92E5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F457D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92684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395C6" w:rsidR="00B87ED3" w:rsidRPr="008F69F5" w:rsidRDefault="00B60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FC8F7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12F43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C6D65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95CDC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664E6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C93BF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0BF29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9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C7E43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8D7D5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A4E12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E4D3D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738BA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DB903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A7090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C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62884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20B4F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B1052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FBCC3" w:rsidR="00B87ED3" w:rsidRPr="008F69F5" w:rsidRDefault="00B60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B8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B8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A9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D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B5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2022-10-29T05:14:00.0000000Z</dcterms:modified>
</coreProperties>
</file>