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B3F4" w:rsidR="0061148E" w:rsidRPr="008F69F5" w:rsidRDefault="00B60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656E" w:rsidR="0061148E" w:rsidRPr="008F69F5" w:rsidRDefault="00B60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96756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AA69D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42E72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372C7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B70DF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D4E8F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932BC" w:rsidR="00B87ED3" w:rsidRPr="008F69F5" w:rsidRDefault="00B6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30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B4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DD843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2E908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0E96A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FDAB9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AF2BA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604A5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98E94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5D1E1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E92E5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F457D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92684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395C6" w:rsidR="00B87ED3" w:rsidRPr="008F69F5" w:rsidRDefault="00B6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FC8F7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12F43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C6D65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95CDC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664E6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C93BF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0BF29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C7E43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8D7D5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A4E12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E4D3D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738BA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DB903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A7090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62884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20B4F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B1052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FBCC3" w:rsidR="00B87ED3" w:rsidRPr="008F69F5" w:rsidRDefault="00B6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B8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B8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A9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D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B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2022-10-29T05:14:00.0000000Z</dcterms:modified>
</coreProperties>
</file>