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AF4A" w:rsidR="0061148E" w:rsidRPr="00944D28" w:rsidRDefault="00D75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72EB" w:rsidR="0061148E" w:rsidRPr="004A7085" w:rsidRDefault="00D75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7538A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0085A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86734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86FDA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0279A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B347B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228B5" w:rsidR="00A67F55" w:rsidRPr="00944D28" w:rsidRDefault="00D75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4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F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A8F0C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8188D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99C1D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19339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67AF5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B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3012F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D3E37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0A4D6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E24FB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8AD27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F1B46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7A619" w:rsidR="00B87ED3" w:rsidRPr="00944D28" w:rsidRDefault="00D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EF0B0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2C2BD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64E5E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C5F7E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2D414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BC700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4E456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9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8F07F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E6CA8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27A1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2840A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87E01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FC52F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179DF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E357C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B043A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56576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83832" w:rsidR="00B87ED3" w:rsidRPr="00944D28" w:rsidRDefault="00D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5A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C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9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B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