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EFD2B" w:rsidR="0061148E" w:rsidRPr="00944D28" w:rsidRDefault="00DC55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DFDAF" w:rsidR="0061148E" w:rsidRPr="004A7085" w:rsidRDefault="00DC55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A84D9B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E6F59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5C841C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DB7D5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D0E7F0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3B4E6D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39A6F7" w:rsidR="00A67F55" w:rsidRPr="00944D28" w:rsidRDefault="00DC55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C9E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56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3AA6A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3A56E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58624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CE9FD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0B526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C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24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D8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E4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8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96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529AF" w:rsidR="00B87ED3" w:rsidRPr="00944D28" w:rsidRDefault="00DC5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B95F52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79190F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705D82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CBBE6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F1FA05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E2F350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C6AD1" w:rsidR="00B87ED3" w:rsidRPr="00944D28" w:rsidRDefault="00DC5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087A8" w:rsidR="00B87ED3" w:rsidRPr="00944D28" w:rsidRDefault="00DC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3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C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7B7DC4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A77EFB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123112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3E9B0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5EA58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689AB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BFDB26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4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1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8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BF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7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67207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AD591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88E804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39A69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D9A1A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4F75A2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305FF9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0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9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4F941" w:rsidR="00B87ED3" w:rsidRPr="00944D28" w:rsidRDefault="00DC55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D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E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3B735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995CF1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C5F17F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BCAFBC" w:rsidR="00B87ED3" w:rsidRPr="00944D28" w:rsidRDefault="00DC5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2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D1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11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F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E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A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0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6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554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