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56559" w:rsidR="0061148E" w:rsidRPr="00177744" w:rsidRDefault="008748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1D87" w:rsidR="0061148E" w:rsidRPr="00177744" w:rsidRDefault="008748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4B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6D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7A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F9EF1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5FB7B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18198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7D518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E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2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8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1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D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5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6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19F5A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311D2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01854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3330C2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26CCE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79176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08121C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523C8" w:rsidR="00B87ED3" w:rsidRPr="00177744" w:rsidRDefault="00874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81546" w:rsidR="00B87ED3" w:rsidRPr="00177744" w:rsidRDefault="00874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2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2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F4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41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B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DF4E6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76065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B0A34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1B060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8B8F8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9746C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41045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8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49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3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8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C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4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1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B7869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0DB6F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3E475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18280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B3DB3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F3EC9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7A19A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7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E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0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8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A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87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594F3" w:rsidR="00B87ED3" w:rsidRPr="00177744" w:rsidRDefault="00874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Midsommar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22682A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96966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2CFED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24128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9351A2" w:rsidR="00B87ED3" w:rsidRPr="00177744" w:rsidRDefault="00874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4C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D5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2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BD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F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A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FB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C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5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488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