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082FA" w:rsidR="0061148E" w:rsidRPr="00944D28" w:rsidRDefault="004C7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7E055" w:rsidR="0061148E" w:rsidRPr="004A7085" w:rsidRDefault="004C7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EEDDE" w:rsidR="00B87ED3" w:rsidRPr="00944D28" w:rsidRDefault="004C7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4745F" w:rsidR="00B87ED3" w:rsidRPr="00944D28" w:rsidRDefault="004C7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535C8" w:rsidR="00B87ED3" w:rsidRPr="00944D28" w:rsidRDefault="004C7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A4B9D" w:rsidR="00B87ED3" w:rsidRPr="00944D28" w:rsidRDefault="004C7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B21F7" w:rsidR="00B87ED3" w:rsidRPr="00944D28" w:rsidRDefault="004C7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1C38D" w:rsidR="00B87ED3" w:rsidRPr="00944D28" w:rsidRDefault="004C7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26247" w:rsidR="00B87ED3" w:rsidRPr="00944D28" w:rsidRDefault="004C7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5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7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5A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4FBB6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470DF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CBE2F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2A9D9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9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D617" w:rsidR="00B87ED3" w:rsidRPr="00944D28" w:rsidRDefault="004C7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1473B" w:rsidR="00B87ED3" w:rsidRPr="00944D28" w:rsidRDefault="004C7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A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005C8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0E611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69CAB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13B44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71807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F9366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B7D94" w:rsidR="00B87ED3" w:rsidRPr="00944D28" w:rsidRDefault="004C7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A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5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1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6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43745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65876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8C30A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7CF23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15F8C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92DC6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53348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9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C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F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D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09CA0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E82D6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3BB67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872B3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1821C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0D5EE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27AA1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6E93" w:rsidR="00B87ED3" w:rsidRPr="00944D28" w:rsidRDefault="004C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E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4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9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FCB8E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877E7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BA256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DF5E7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26D6D" w:rsidR="00B87ED3" w:rsidRPr="00944D28" w:rsidRDefault="004C7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AA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9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0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F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5E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