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62F4" w:rsidR="0061148E" w:rsidRPr="0035681E" w:rsidRDefault="002B6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20EB" w:rsidR="0061148E" w:rsidRPr="0035681E" w:rsidRDefault="002B6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115D5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A59EF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286AF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8C1DD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6A104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E56F5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C1F06" w:rsidR="00CD0676" w:rsidRPr="00944D28" w:rsidRDefault="002B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7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B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B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BDA07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169D7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B61DB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290BE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2CD79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D0177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D2448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3C6C3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41E17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3D80B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11457" w:rsidR="00B87ED3" w:rsidRPr="00944D28" w:rsidRDefault="002B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5C28" w:rsidR="00B87ED3" w:rsidRPr="00944D28" w:rsidRDefault="002B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0CC2" w:rsidR="00B87ED3" w:rsidRPr="00944D28" w:rsidRDefault="002B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99F28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BCF62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412AC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A4E44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468B3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646A7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94CAE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94CDC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C76B4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555D3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516F3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FC797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7426B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AEECA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117F1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13EBB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110E6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5E6DD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14B0B" w:rsidR="00B87ED3" w:rsidRPr="00944D28" w:rsidRDefault="002B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B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8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0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2022-10-29T02:23:00.0000000Z</dcterms:modified>
</coreProperties>
</file>