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85A7" w:rsidR="0061148E" w:rsidRPr="0035681E" w:rsidRDefault="005F7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1702" w:rsidR="0061148E" w:rsidRPr="0035681E" w:rsidRDefault="005F7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F8AD8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4B894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D059E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8BE04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45F13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F678E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2DB1F" w:rsidR="00CD0676" w:rsidRPr="00944D28" w:rsidRDefault="005F7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F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EE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0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52F4E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4F781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1C0A4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F2F08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2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B4E6E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709E8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94525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36AD0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61C37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6E01F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FBE03" w:rsidR="00B87ED3" w:rsidRPr="00944D28" w:rsidRDefault="005F7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608D" w:rsidR="00B87ED3" w:rsidRPr="00944D28" w:rsidRDefault="005F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3FBA" w:rsidR="00B87ED3" w:rsidRPr="00944D28" w:rsidRDefault="005F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0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B9D4F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E4AE5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6CE6E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F13F3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B0433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3ED0F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E9D08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0CDA" w:rsidR="00B87ED3" w:rsidRPr="00944D28" w:rsidRDefault="005F7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D3A04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08278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BA2A7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EF109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87C35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E6463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B5EE4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A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B2EFC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369F0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A293E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19832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CBF21" w:rsidR="00B87ED3" w:rsidRPr="00944D28" w:rsidRDefault="005F7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2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4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8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F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E5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2022-10-29T11:48:00.0000000Z</dcterms:modified>
</coreProperties>
</file>