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59E91" w:rsidR="00061896" w:rsidRPr="005F4693" w:rsidRDefault="008D38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D2CC0" w:rsidR="00061896" w:rsidRPr="00E407AC" w:rsidRDefault="008D38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ABBBA" w:rsidR="00FC15B4" w:rsidRPr="00D11D17" w:rsidRDefault="008D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80179" w:rsidR="00FC15B4" w:rsidRPr="00D11D17" w:rsidRDefault="008D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A4709" w:rsidR="00FC15B4" w:rsidRPr="00D11D17" w:rsidRDefault="008D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415F2" w:rsidR="00FC15B4" w:rsidRPr="00D11D17" w:rsidRDefault="008D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43D00" w:rsidR="00FC15B4" w:rsidRPr="00D11D17" w:rsidRDefault="008D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BA5FA" w:rsidR="00FC15B4" w:rsidRPr="00D11D17" w:rsidRDefault="008D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A26DB" w:rsidR="00FC15B4" w:rsidRPr="00D11D17" w:rsidRDefault="008D3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AA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6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A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7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3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8FEE0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FF2B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9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5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0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E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9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6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3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A27EF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D5866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ABB9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4C009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10BF9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4743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29032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A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5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B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7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5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CA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6BECD" w:rsidR="00DE76F3" w:rsidRPr="0026478E" w:rsidRDefault="008D3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ACFBB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0281E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0C71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1AE04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9E953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7E6EC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EA75B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0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F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7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D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8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2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7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CA2EA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0198D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6CB06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A4C80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FD93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4E372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1D4C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2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1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7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5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4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6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E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EACE3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F8AA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488D5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82E4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5438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4274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335D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DB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CF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C2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A8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75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43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ED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66362" w:rsidR="009A6C64" w:rsidRPr="00C2583D" w:rsidRDefault="008D3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1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1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3F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4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3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E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DF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5C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B5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D4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B5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DC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30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8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388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