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8059" w:rsidR="0061148E" w:rsidRPr="00812946" w:rsidRDefault="008349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D682" w:rsidR="0061148E" w:rsidRPr="00812946" w:rsidRDefault="008349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123EF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1CAB4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6EE31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BF52E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DA5BB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E4AB3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281D7" w:rsidR="00673BC7" w:rsidRPr="00812946" w:rsidRDefault="008349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22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F3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6E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E3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0E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32920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2E880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1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1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C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5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8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A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3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6C4FC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7D19D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947BC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25152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41FFB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F22E1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C22CD" w:rsidR="00B87ED3" w:rsidRPr="00812946" w:rsidRDefault="0083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C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1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6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C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F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F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1083D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6A08F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44BDE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1BCF1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58CED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79186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7E046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5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6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F7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1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4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9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9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5A0D4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915C5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BF92B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B0FAD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A9B8C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6F10E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DAA80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C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4F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B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54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0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A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C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CCB6F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EA009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C36CB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0FF44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7132E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7664D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D33B3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1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7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B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C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9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9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95427" w:rsidR="00B87ED3" w:rsidRPr="00812946" w:rsidRDefault="0083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B76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65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CB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E5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A71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2B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E1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C6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8A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E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B9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EB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66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491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2022-10-30T03:06:00.0000000Z</dcterms:modified>
</coreProperties>
</file>