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AA36A" w:rsidR="0061148E" w:rsidRPr="00944D28" w:rsidRDefault="00215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43CB" w:rsidR="0061148E" w:rsidRPr="004A7085" w:rsidRDefault="00215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37354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0ABE9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01069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EBD9C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8955E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12816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C8DF6" w:rsidR="00B87ED3" w:rsidRPr="00944D28" w:rsidRDefault="0021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E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E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9421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126FA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629B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A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EB875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63171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317D5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9EE7D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7146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20D7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2B9C" w:rsidR="00B87ED3" w:rsidRPr="00944D28" w:rsidRDefault="0021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7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B358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75D42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15C21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BB1F7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168AC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49C9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DD3C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9C3EC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400A3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2F89C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A9DD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CFA7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4D9EE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8160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57249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28D2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46344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7F848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00FBA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95312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2EF94" w:rsidR="00B87ED3" w:rsidRPr="00944D28" w:rsidRDefault="0021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6746" w:rsidR="00B87ED3" w:rsidRPr="00944D28" w:rsidRDefault="00215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A8E9" w:rsidR="00B87ED3" w:rsidRPr="00944D28" w:rsidRDefault="00215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D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2022-10-29T03:36:00.0000000Z</dcterms:modified>
</coreProperties>
</file>