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C030" w:rsidR="0061148E" w:rsidRPr="00944D28" w:rsidRDefault="00B37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E062" w:rsidR="0061148E" w:rsidRPr="004A7085" w:rsidRDefault="00B37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1C04E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C7740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B074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EC64D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DF92F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59B10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D9388" w:rsidR="00B87ED3" w:rsidRPr="00944D28" w:rsidRDefault="00B3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5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81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6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9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0A672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75C26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058CC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4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FBBF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43DD2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188D8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28D0E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CB9AE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38EAD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396DF" w:rsidR="00B87ED3" w:rsidRPr="00944D28" w:rsidRDefault="00B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B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FCA0D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9CF1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3BA44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D5889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5144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30EA6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1D7B9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3B33C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CC379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292B3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8E7D7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D6F2F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08822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E9DE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46B9B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B91B5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5ED0E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1C1C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7A708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005BD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87DDF" w:rsidR="00B87ED3" w:rsidRPr="00944D28" w:rsidRDefault="00B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34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