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A5729" w:rsidR="0061148E" w:rsidRPr="00C61931" w:rsidRDefault="00BC2E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58EC5" w:rsidR="0061148E" w:rsidRPr="00C61931" w:rsidRDefault="00BC2E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D19C0" w:rsidR="00B87ED3" w:rsidRPr="00944D28" w:rsidRDefault="00BC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633D0" w:rsidR="00B87ED3" w:rsidRPr="00944D28" w:rsidRDefault="00BC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34ED0" w:rsidR="00B87ED3" w:rsidRPr="00944D28" w:rsidRDefault="00BC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485D5" w:rsidR="00B87ED3" w:rsidRPr="00944D28" w:rsidRDefault="00BC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7C62D" w:rsidR="00B87ED3" w:rsidRPr="00944D28" w:rsidRDefault="00BC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1F064" w:rsidR="00B87ED3" w:rsidRPr="00944D28" w:rsidRDefault="00BC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29DD7" w:rsidR="00B87ED3" w:rsidRPr="00944D28" w:rsidRDefault="00BC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3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7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08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7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23B54" w:rsidR="00B87ED3" w:rsidRPr="00944D28" w:rsidRDefault="00BC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83F85" w:rsidR="00B87ED3" w:rsidRPr="00944D28" w:rsidRDefault="00BC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2842A" w:rsidR="00B87ED3" w:rsidRPr="00944D28" w:rsidRDefault="00BC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A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4E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369E2" w:rsidR="00B87ED3" w:rsidRPr="00944D28" w:rsidRDefault="00BC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ECF13" w:rsidR="00B87ED3" w:rsidRPr="00944D28" w:rsidRDefault="00BC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9F3EC" w:rsidR="00B87ED3" w:rsidRPr="00944D28" w:rsidRDefault="00BC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AA2A0" w:rsidR="00B87ED3" w:rsidRPr="00944D28" w:rsidRDefault="00BC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45C48" w:rsidR="00B87ED3" w:rsidRPr="00944D28" w:rsidRDefault="00BC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6E608" w:rsidR="00B87ED3" w:rsidRPr="00944D28" w:rsidRDefault="00BC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DCD7B" w:rsidR="00B87ED3" w:rsidRPr="00944D28" w:rsidRDefault="00BC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A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D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3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0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C0441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8ADB4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C8F3D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45614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133F3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013D6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B911D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6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E0F6C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A62C7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46E5B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65E87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F5D9F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F011B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3D35B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C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A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5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A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0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72416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D830E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E6C84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C5636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FD5F6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69473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3E6F" w:rsidR="00B87ED3" w:rsidRPr="00944D28" w:rsidRDefault="00BC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4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28F7" w:rsidR="00B87ED3" w:rsidRPr="00944D28" w:rsidRDefault="00BC2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9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E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EA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2022-10-29T23:29:00.0000000Z</dcterms:modified>
</coreProperties>
</file>