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3C930" w:rsidR="0061148E" w:rsidRPr="00C834E2" w:rsidRDefault="00CB2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A2776" w:rsidR="0061148E" w:rsidRPr="00C834E2" w:rsidRDefault="00CB2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8B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B5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97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2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8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D9873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DC231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4B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F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2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0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F7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9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92021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A4E35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35F1B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3A830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7C7A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8C466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87844" w:rsidR="00B87ED3" w:rsidRPr="00944D28" w:rsidRDefault="00CB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6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7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3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A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298F0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4EEEF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B3A20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5A032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6E74D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547A5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763AA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1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F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4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A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DD8CD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F4038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B99D0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670F1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E3847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D9F7E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8501C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7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C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6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1C21F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3169D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A9503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620A4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F6522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DF772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E1E7D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7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3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1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7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A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F1FAF3" w:rsidR="00B87ED3" w:rsidRPr="00944D28" w:rsidRDefault="00CB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AC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670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B3C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7E2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1CF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2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5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8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B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36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B29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2019-11-22T18:39:00Z</dcterms:modified>
</cp:coreProperties>
</file>