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A4D9B" w:rsidR="0061148E" w:rsidRPr="00C834E2" w:rsidRDefault="009E7B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F163E" w:rsidR="0061148E" w:rsidRPr="00C834E2" w:rsidRDefault="009E7B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6E96D" w:rsidR="00B87ED3" w:rsidRPr="00944D28" w:rsidRDefault="009E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6C4B3" w:rsidR="00B87ED3" w:rsidRPr="00944D28" w:rsidRDefault="009E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967B9" w:rsidR="00B87ED3" w:rsidRPr="00944D28" w:rsidRDefault="009E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D627A" w:rsidR="00B87ED3" w:rsidRPr="00944D28" w:rsidRDefault="009E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F5444" w:rsidR="00B87ED3" w:rsidRPr="00944D28" w:rsidRDefault="009E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718FF" w:rsidR="00B87ED3" w:rsidRPr="00944D28" w:rsidRDefault="009E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2D378" w:rsidR="00B87ED3" w:rsidRPr="00944D28" w:rsidRDefault="009E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5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DA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6D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96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81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0CE5F" w:rsidR="00B87ED3" w:rsidRPr="00944D28" w:rsidRDefault="009E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C1065" w:rsidR="00B87ED3" w:rsidRPr="00944D28" w:rsidRDefault="009E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1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9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C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EB0E8" w:rsidR="00B87ED3" w:rsidRPr="00944D28" w:rsidRDefault="009E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13F47" w:rsidR="00B87ED3" w:rsidRPr="00944D28" w:rsidRDefault="009E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D6D9F" w:rsidR="00B87ED3" w:rsidRPr="00944D28" w:rsidRDefault="009E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520EB" w:rsidR="00B87ED3" w:rsidRPr="00944D28" w:rsidRDefault="009E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E8290" w:rsidR="00B87ED3" w:rsidRPr="00944D28" w:rsidRDefault="009E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B76DE" w:rsidR="00B87ED3" w:rsidRPr="00944D28" w:rsidRDefault="009E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E18C2" w:rsidR="00B87ED3" w:rsidRPr="00944D28" w:rsidRDefault="009E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B03BB" w:rsidR="00B87ED3" w:rsidRPr="00944D28" w:rsidRDefault="009E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B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8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EB02A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56AF7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70DD2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0CC32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7DEAF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915F6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8207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9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5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28372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2A3E4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DE518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5E5E1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1AF9C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B95B6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F1A6D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6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53DB8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B48AC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3DC53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949F8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113D5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B6162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00542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2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0D022" w:rsidR="00B87ED3" w:rsidRPr="00944D28" w:rsidRDefault="009E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54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D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FE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32E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3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9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D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6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3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3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D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5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B5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2022-10-16T18:14:00.0000000Z</dcterms:modified>
</coreProperties>
</file>