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4D9B" w:rsidR="0061148E" w:rsidRPr="00C834E2" w:rsidRDefault="009E7B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163E" w:rsidR="0061148E" w:rsidRPr="00C834E2" w:rsidRDefault="009E7B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6E96D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6C4B3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967B9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D627A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F5444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718FF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D378" w:rsidR="00B87ED3" w:rsidRPr="00944D28" w:rsidRDefault="009E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5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D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6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6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8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0CE5F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1065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C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B0E8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13F47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D6D9F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520EB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8290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B76DE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18C2" w:rsidR="00B87ED3" w:rsidRPr="00944D28" w:rsidRDefault="009E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B03BB" w:rsidR="00B87ED3" w:rsidRPr="00944D28" w:rsidRDefault="009E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EB02A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56AF7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70DD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0CC3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DEAF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15F6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8207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2837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2A3E4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DE518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5E5E1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1AF9C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95B6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1A6D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53DB8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B48AC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DC53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949F8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113D5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616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0054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0D022" w:rsidR="00B87ED3" w:rsidRPr="00944D28" w:rsidRDefault="009E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5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D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F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2E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3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9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6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3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3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D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B5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2022-10-16T18:14:00.0000000Z</dcterms:modified>
</coreProperties>
</file>