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2A494" w:rsidR="0061148E" w:rsidRPr="00C834E2" w:rsidRDefault="005323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E4834" w:rsidR="0061148E" w:rsidRPr="00C834E2" w:rsidRDefault="005323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A4209" w:rsidR="00B87ED3" w:rsidRPr="00944D28" w:rsidRDefault="005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BC077" w:rsidR="00B87ED3" w:rsidRPr="00944D28" w:rsidRDefault="005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F53A5" w:rsidR="00B87ED3" w:rsidRPr="00944D28" w:rsidRDefault="005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49EB6" w:rsidR="00B87ED3" w:rsidRPr="00944D28" w:rsidRDefault="005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0DFF1" w:rsidR="00B87ED3" w:rsidRPr="00944D28" w:rsidRDefault="005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599BD" w:rsidR="00B87ED3" w:rsidRPr="00944D28" w:rsidRDefault="005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0E735" w:rsidR="00B87ED3" w:rsidRPr="00944D28" w:rsidRDefault="00532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4D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92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4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6D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8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2CCD2" w:rsidR="00B87ED3" w:rsidRPr="00944D28" w:rsidRDefault="005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5FB84" w:rsidR="00B87ED3" w:rsidRPr="00944D28" w:rsidRDefault="005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2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5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A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D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6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8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EB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490D8" w:rsidR="00B87ED3" w:rsidRPr="00944D28" w:rsidRDefault="005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EEC92" w:rsidR="00B87ED3" w:rsidRPr="00944D28" w:rsidRDefault="005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4DE03" w:rsidR="00B87ED3" w:rsidRPr="00944D28" w:rsidRDefault="005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0BEA9" w:rsidR="00B87ED3" w:rsidRPr="00944D28" w:rsidRDefault="005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398BA" w:rsidR="00B87ED3" w:rsidRPr="00944D28" w:rsidRDefault="005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C1C5C" w:rsidR="00B87ED3" w:rsidRPr="00944D28" w:rsidRDefault="005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EB528" w:rsidR="00B87ED3" w:rsidRPr="00944D28" w:rsidRDefault="0053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5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6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8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70F3C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E0871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C0520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DB486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66125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C0505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57822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D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3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CE2B0" w:rsidR="00B87ED3" w:rsidRPr="00944D28" w:rsidRDefault="00532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78832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35E85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D2283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D3245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34C3B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EE5CB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74BE2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0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E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1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E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6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9BA38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63159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4B240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CF8ED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185FE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7A116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FA85B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9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7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6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E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B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A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2DC1C" w:rsidR="00B87ED3" w:rsidRPr="00944D28" w:rsidRDefault="0053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3F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BD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E3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72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5FD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9A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3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B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D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A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7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6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4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23A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