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0565" w:rsidR="0061148E" w:rsidRPr="00C834E2" w:rsidRDefault="00B02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ABDC" w:rsidR="0061148E" w:rsidRPr="00C834E2" w:rsidRDefault="00B02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2C622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204C3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7C9C6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F591B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929CE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3013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69619" w:rsidR="00B87ED3" w:rsidRPr="00944D28" w:rsidRDefault="00B0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B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C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D3515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00DA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B411" w:rsidR="00B87ED3" w:rsidRPr="00944D28" w:rsidRDefault="00B0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A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343D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4200A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F62ED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3894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9D4A5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39C2F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1C9DF" w:rsidR="00B87ED3" w:rsidRPr="00944D28" w:rsidRDefault="00B0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2835" w:rsidR="00B87ED3" w:rsidRPr="00944D28" w:rsidRDefault="00B0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82CC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6E56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5DC0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5756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0D5D6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073F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24A1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CD5F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D2637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E4425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624B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88363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7924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725F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F781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73E9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12F89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E6F0F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544BA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8861C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3B2F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F7521" w:rsidR="00B87ED3" w:rsidRPr="00944D28" w:rsidRDefault="00B0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28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6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D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F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1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0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7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5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0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2022-10-30T01:28:00.0000000Z</dcterms:modified>
</coreProperties>
</file>