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84C7" w:rsidR="0061148E" w:rsidRPr="00C834E2" w:rsidRDefault="00361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C7A8" w:rsidR="0061148E" w:rsidRPr="00C834E2" w:rsidRDefault="00361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CE6BC" w:rsidR="00B87ED3" w:rsidRPr="00944D28" w:rsidRDefault="0036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A5F40" w:rsidR="00B87ED3" w:rsidRPr="00944D28" w:rsidRDefault="0036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62741" w:rsidR="00B87ED3" w:rsidRPr="00944D28" w:rsidRDefault="0036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D944" w:rsidR="00B87ED3" w:rsidRPr="00944D28" w:rsidRDefault="0036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A63BD" w:rsidR="00B87ED3" w:rsidRPr="00944D28" w:rsidRDefault="0036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959D5" w:rsidR="00B87ED3" w:rsidRPr="00944D28" w:rsidRDefault="0036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AF6C1" w:rsidR="00B87ED3" w:rsidRPr="00944D28" w:rsidRDefault="0036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1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8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34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FF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0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E60D3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B86E8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3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E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1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0AD61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4D75D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F0BC2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001D1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62081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BD5CD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E4197" w:rsidR="00B87ED3" w:rsidRPr="00944D28" w:rsidRDefault="0036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5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8A7B" w:rsidR="00B87ED3" w:rsidRPr="00944D28" w:rsidRDefault="0036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2B506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BDF0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91202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B53C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38E76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F1E1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DA9FB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B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D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04098" w:rsidR="00B87ED3" w:rsidRPr="00944D28" w:rsidRDefault="0036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0B435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D5FF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D16D9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5B387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1FC4E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7A724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AB800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2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20A67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BE32B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ADF7B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4F4F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07A58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6C6DE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2FBD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BA48D" w:rsidR="00B87ED3" w:rsidRPr="00944D28" w:rsidRDefault="0036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4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D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2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2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AF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8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5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1CA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2022-10-30T03:35:00.0000000Z</dcterms:modified>
</coreProperties>
</file>