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2731B" w:rsidR="00061896" w:rsidRPr="005F4693" w:rsidRDefault="00C374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F314C" w:rsidR="00061896" w:rsidRPr="00E407AC" w:rsidRDefault="00C374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10F4" w:rsidR="00FC15B4" w:rsidRPr="00D11D17" w:rsidRDefault="00C3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F60D" w:rsidR="00FC15B4" w:rsidRPr="00D11D17" w:rsidRDefault="00C3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000B" w:rsidR="00FC15B4" w:rsidRPr="00D11D17" w:rsidRDefault="00C3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4AB4" w:rsidR="00FC15B4" w:rsidRPr="00D11D17" w:rsidRDefault="00C3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7FB9" w:rsidR="00FC15B4" w:rsidRPr="00D11D17" w:rsidRDefault="00C3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EFD2" w:rsidR="00FC15B4" w:rsidRPr="00D11D17" w:rsidRDefault="00C3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AD0" w:rsidR="00FC15B4" w:rsidRPr="00D11D17" w:rsidRDefault="00C3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D098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7044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3802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A4A8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9CCD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1FDA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F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5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9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F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0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F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6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A2BF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136A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25BB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06FE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4AF8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130A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9BD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7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F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4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0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B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5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B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12EA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6D7D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7ADA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1CF5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7668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CAD9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D6C0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D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3B845" w:rsidR="00DE76F3" w:rsidRPr="0026478E" w:rsidRDefault="00C374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9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1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2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1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6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2533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C338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D28F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9D3E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92A8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B3A8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8665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5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7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C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4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9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C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2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30CF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C85C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65EC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3E6F" w:rsidR="009A6C64" w:rsidRPr="00C2583D" w:rsidRDefault="00C3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A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F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5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3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4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9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1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74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