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BF507A" w:rsidR="00061896" w:rsidRPr="005F4693" w:rsidRDefault="00BC5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26ECA" w:rsidR="00061896" w:rsidRPr="00E407AC" w:rsidRDefault="00BC5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7F4F2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C3C26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F821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A0CB7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3273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21548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6D964" w:rsidR="00FC15B4" w:rsidRPr="00D11D17" w:rsidRDefault="00BC5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1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F7FE3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BB4B1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465E4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C1342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D101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BCBA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3F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A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4F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5B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BC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4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F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8A6A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E2E3E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39E6E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6EFE3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29A4C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46E26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698D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1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0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E1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DA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6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2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C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CB208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B7992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C14FD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BEE5B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9740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CE53F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E380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6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5AF8E" w:rsidR="00DE76F3" w:rsidRPr="0026478E" w:rsidRDefault="00BC54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9D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54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4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3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6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CF2F8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6FA76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FE29D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6D8E4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EBDC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73C9E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A9D8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E1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3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55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B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ED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D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E8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FAB39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19856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30F22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AFEE5" w:rsidR="009A6C64" w:rsidRPr="00C2583D" w:rsidRDefault="00BC5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5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4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7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85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1DF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8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01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74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5E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46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54F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