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648A" w:rsidR="0061148E" w:rsidRPr="00C61931" w:rsidRDefault="00F23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A6FC" w:rsidR="0061148E" w:rsidRPr="00C61931" w:rsidRDefault="00F23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29F8A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9AB0B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C01CC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FED73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BB6D0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55008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B5ABC" w:rsidR="00B87ED3" w:rsidRPr="00944D28" w:rsidRDefault="00F2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7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7A2C3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3E40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D628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7620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FD17B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45279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17DC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D518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128D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7E62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20CDE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276B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73B9F" w:rsidR="00B87ED3" w:rsidRPr="00944D28" w:rsidRDefault="00F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D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B8EED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72F82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CFA45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D738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5CBBC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CB4A7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7ACE5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FC41" w:rsidR="00B87ED3" w:rsidRPr="00944D28" w:rsidRDefault="00F23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00AE3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48E4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05CFE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6B7E5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6E57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F4E5E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45D50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B231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44278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5DEC4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F31A" w:rsidR="00B87ED3" w:rsidRPr="00944D28" w:rsidRDefault="00F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D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8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3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D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2022-10-29T14:50:00.0000000Z</dcterms:modified>
</coreProperties>
</file>