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D57ECB" w:rsidR="00D86984" w:rsidRPr="00C61931" w:rsidRDefault="00D51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E5268" w:rsidR="00B87ED3" w:rsidRPr="00944D28" w:rsidRDefault="00D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11A2D" w:rsidR="00B87ED3" w:rsidRPr="00944D28" w:rsidRDefault="00D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4341D" w:rsidR="00B87ED3" w:rsidRPr="00944D28" w:rsidRDefault="00D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1C9705" w:rsidR="00B87ED3" w:rsidRPr="00944D28" w:rsidRDefault="00D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8524B" w:rsidR="00B87ED3" w:rsidRPr="00944D28" w:rsidRDefault="00D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97844" w:rsidR="00B87ED3" w:rsidRPr="00944D28" w:rsidRDefault="00D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526F7" w:rsidR="00B87ED3" w:rsidRPr="00944D28" w:rsidRDefault="00D5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4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F1BD6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F4AB2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1676A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C12F5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49871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C2EC2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1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9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A9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0F43C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54168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78879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F65D2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9FA64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01BCD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92F04" w:rsidR="00B87ED3" w:rsidRPr="00944D28" w:rsidRDefault="00D5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A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B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7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7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D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49B33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55E01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F581F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30882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9E6EC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B04AB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AC996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2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A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4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05804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954D4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43B88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8D298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927BD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C10C8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67AC9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D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6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1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1056C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B954E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8FFA2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9590A" w:rsidR="00B87ED3" w:rsidRPr="00944D28" w:rsidRDefault="00D5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DE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08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E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B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3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9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E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5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EFA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