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B703DFE" w:rsidR="004F56CB" w:rsidRPr="00047947" w:rsidRDefault="00011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E80C09" w:rsidR="002A7340" w:rsidRPr="000B01ED" w:rsidRDefault="00011CE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188B04" w:rsidR="002A7340" w:rsidRPr="000B01ED" w:rsidRDefault="00011CE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40C743" w:rsidR="002A7340" w:rsidRPr="000B01ED" w:rsidRDefault="00011CE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C2DCEE" w:rsidR="002A7340" w:rsidRPr="000B01ED" w:rsidRDefault="00011CE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2EB483" w:rsidR="002A7340" w:rsidRPr="000B01ED" w:rsidRDefault="00011CE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599508" w:rsidR="002A7340" w:rsidRPr="000B01ED" w:rsidRDefault="00011CE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51E1DB" w:rsidR="002A7340" w:rsidRPr="000B01ED" w:rsidRDefault="00011CE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1B306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2937B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31B78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28AE8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B52C5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D2EBE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FB25E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DB4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095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170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7BD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33B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70C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A87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6E64F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A4827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02826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1B36F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F09D0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F10C8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8A5A6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E23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EBC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0EC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D5C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86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3A6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7BB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558A2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03D55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DCE11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E238E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7F823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20CD8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E08A0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636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DC6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72D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6CF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746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388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DEA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D2954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03269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E0326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2E3ED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EC920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14D40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93491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746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AB5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BC5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EF7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6B1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D5A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26C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1F6AB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F14BC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1CCE0" w:rsidR="009A6C64" w:rsidRPr="00730585" w:rsidRDefault="0001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2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5E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89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EF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0B4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B73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D60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93A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15B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E9C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F6F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11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E2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