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9EFA4" w:rsidR="0061148E" w:rsidRPr="00C834E2" w:rsidRDefault="00F80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26F40" w:rsidR="0061148E" w:rsidRPr="00C834E2" w:rsidRDefault="00F80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B22D2" w:rsidR="00B87ED3" w:rsidRPr="00944D28" w:rsidRDefault="00F8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608B7" w:rsidR="00B87ED3" w:rsidRPr="00944D28" w:rsidRDefault="00F8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E720D" w:rsidR="00B87ED3" w:rsidRPr="00944D28" w:rsidRDefault="00F8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2401A" w:rsidR="00B87ED3" w:rsidRPr="00944D28" w:rsidRDefault="00F8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2327F" w:rsidR="00B87ED3" w:rsidRPr="00944D28" w:rsidRDefault="00F8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E0F83" w:rsidR="00B87ED3" w:rsidRPr="00944D28" w:rsidRDefault="00F8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35AEA" w:rsidR="00B87ED3" w:rsidRPr="00944D28" w:rsidRDefault="00F8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F6DC1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B4433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8264B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D9420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5DFDC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9FDCD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3889B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4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1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8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6165" w:rsidR="00B87ED3" w:rsidRPr="00944D28" w:rsidRDefault="00F80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A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9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919B8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1CA9B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42361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14D0A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04AD3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A26DA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3741E" w:rsidR="00B87ED3" w:rsidRPr="00944D28" w:rsidRDefault="00F8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C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E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5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1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A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651FD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CD16A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5E4F2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A524C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44F91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CA67B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5EFF3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1F1B3" w:rsidR="00B87ED3" w:rsidRPr="00944D28" w:rsidRDefault="00F8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A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C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9BB89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F1168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A320F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64EDA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69DEC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6F61B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26405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F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B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C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3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CA4E0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CD921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33598" w:rsidR="00B87ED3" w:rsidRPr="00944D28" w:rsidRDefault="00F8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3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45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E4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30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2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7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E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C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A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