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095AF36" w:rsidR="006F0E30" w:rsidRPr="002F1B6A" w:rsidRDefault="007D12E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1F21F73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4B1DCA1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B33EE1F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7AE9E15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520D769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2E891B1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9F0DF24" w:rsidR="00F15CDC" w:rsidRPr="002F1B6A" w:rsidRDefault="007D12E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876552D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EAA3E75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52062E3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26A77A9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8E1D8BF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5DC3C30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C012D7E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EAE68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2ADB6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67E52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97D5E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B44D9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CFDA15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43B15B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EB2D980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8E821D3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23E8180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C77D5BA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B0F67FD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B520507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FCF7EBA" w:rsidR="00B87ED3" w:rsidRPr="002F1B6A" w:rsidRDefault="007D12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4EFD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C6647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2FADB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C4F03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91549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497BC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63D8F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AF15392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D23505F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A2B0EB6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E046E11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DE4B103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1219EC6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9238A23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71FD6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ECF2D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0E04F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AFF36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96791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1D4B6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7704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2DAF4FC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1987384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B369307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7292C6B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73794BE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4D8CD5C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B877338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4F50E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09489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7B32E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199A9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A5236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C4B3B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65BD4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590864D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FA6B2DD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E91B376" w:rsidR="00B87ED3" w:rsidRPr="002F1B6A" w:rsidRDefault="007D12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81C310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3E25C2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FE5C0D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2AAC7C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47CFA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92896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69E75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C924E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F736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C242B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CBF2D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D12E6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