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D2CF8" w:rsidR="0061148E" w:rsidRPr="00177744" w:rsidRDefault="00717B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685FC" w:rsidR="0061148E" w:rsidRPr="00177744" w:rsidRDefault="00717B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C88EA" w:rsidR="00983D57" w:rsidRPr="00177744" w:rsidRDefault="0071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D3015" w:rsidR="00983D57" w:rsidRPr="00177744" w:rsidRDefault="0071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02B97" w:rsidR="00983D57" w:rsidRPr="00177744" w:rsidRDefault="0071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514E4" w:rsidR="00983D57" w:rsidRPr="00177744" w:rsidRDefault="0071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C09A4" w:rsidR="00983D57" w:rsidRPr="00177744" w:rsidRDefault="0071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453FD" w:rsidR="00983D57" w:rsidRPr="00177744" w:rsidRDefault="0071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385F8" w:rsidR="00983D57" w:rsidRPr="00177744" w:rsidRDefault="0071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EC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4ADEF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A9014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4F8C6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F79E5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2A478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EC36E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E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1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6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8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4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C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C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42082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0FAFE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1357F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DC869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FEEEA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0971B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FBF03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F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9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E1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E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D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1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F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9F2A8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96771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5E3EC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95D38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8366A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E79E8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AC6B3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E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28065" w:rsidR="00B87ED3" w:rsidRPr="00177744" w:rsidRDefault="00717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5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8A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C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7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C5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1340D2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0B513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7421C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829C2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FE123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0CF5A9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4F019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A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F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F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6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C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9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B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89CBF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58128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73139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4E3A5" w:rsidR="00B87ED3" w:rsidRPr="00177744" w:rsidRDefault="0071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E6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27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A0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1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8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8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E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F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E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C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BE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