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F965" w:rsidR="0061148E" w:rsidRPr="0035681E" w:rsidRDefault="00123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BDFC" w:rsidR="0061148E" w:rsidRPr="0035681E" w:rsidRDefault="00123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28998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E308E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775F3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12818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83D21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DF659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8ACB9" w:rsidR="00CD0676" w:rsidRPr="00944D28" w:rsidRDefault="0012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7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FB8FE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FEEF4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F190A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2683B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CD496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2DE33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0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369A1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FE081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E2881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97CB6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A5EC0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F1A08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BF7DA" w:rsidR="00B87ED3" w:rsidRPr="00944D28" w:rsidRDefault="0012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EE1C5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4B1B2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398FB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B8A94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E35D3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DF0DA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A436D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07142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4CB31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AF4AB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56B35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41F9F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2382E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2AF8F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6935B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65AB1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9522D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FCC66" w:rsidR="00B87ED3" w:rsidRPr="00944D28" w:rsidRDefault="0012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C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A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6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2022-10-21T10:20:00.0000000Z</dcterms:modified>
</coreProperties>
</file>