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752439B" w:rsidR="005F4693" w:rsidRPr="005F4693" w:rsidRDefault="00D84D3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83E44" w:rsidR="003829BB" w:rsidRPr="00D11D17" w:rsidRDefault="00D84D3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6BC1E" w:rsidR="003829BB" w:rsidRPr="00D11D17" w:rsidRDefault="00D84D3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43CFD" w:rsidR="003829BB" w:rsidRPr="00D11D17" w:rsidRDefault="00D84D3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D3FE" w:rsidR="003829BB" w:rsidRPr="00D11D17" w:rsidRDefault="00D84D3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2DB58" w:rsidR="003829BB" w:rsidRPr="00D11D17" w:rsidRDefault="00D84D3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6B2AE" w:rsidR="003829BB" w:rsidRPr="00D11D17" w:rsidRDefault="00D84D3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3BD9" w:rsidR="003829BB" w:rsidRPr="00D11D17" w:rsidRDefault="00D84D3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8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D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4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ECCE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0241D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CFD51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D328C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9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16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C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9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6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F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9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AB0B5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B8B90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E663F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FB19F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7E83F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C8DF6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1C2F0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9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5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5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D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5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E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0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947E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06255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2B39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5DFC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94796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361D7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70901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E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9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F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3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C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D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1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E5C78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CA12E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69826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252CF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7B48C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1CB66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27D18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E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0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7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F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6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4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5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72413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9152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57B68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067A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9C7EB" w:rsidR="009A6C64" w:rsidRPr="00C2583D" w:rsidRDefault="00D8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C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FF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8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B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B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7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277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DA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D3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84D3C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