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33958" w:rsidR="00061896" w:rsidRPr="005F4693" w:rsidRDefault="00E26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DED22" w:rsidR="00061896" w:rsidRPr="00E407AC" w:rsidRDefault="00E26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DAA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B80E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E77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0502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57D9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D65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054" w:rsidR="00FC15B4" w:rsidRPr="00D11D17" w:rsidRDefault="00E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4B4C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0F4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BD3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1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1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8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1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2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E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9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B43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2D5E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DFCC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3F1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0B9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903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40D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F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F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A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6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D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2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1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882C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681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41F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B629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AD1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655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F4F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8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9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B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C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B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8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A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5DE1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FE9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47C6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DAA2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C48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507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BFA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9F0D9" w:rsidR="00DE76F3" w:rsidRPr="0026478E" w:rsidRDefault="00E26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1D88A" w:rsidR="00DE76F3" w:rsidRPr="0026478E" w:rsidRDefault="00E26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B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7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7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7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B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716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1E93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4ED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091E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441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388" w:rsidR="009A6C64" w:rsidRPr="00C2583D" w:rsidRDefault="00E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C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5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7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D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F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E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A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