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E139" w:rsidR="0061148E" w:rsidRPr="008F69F5" w:rsidRDefault="006E6B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D0B95" w:rsidR="0061148E" w:rsidRPr="008F69F5" w:rsidRDefault="006E6B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727BC" w:rsidR="00B87ED3" w:rsidRPr="008F69F5" w:rsidRDefault="006E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E91CD" w:rsidR="00B87ED3" w:rsidRPr="008F69F5" w:rsidRDefault="006E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C1DC5" w:rsidR="00B87ED3" w:rsidRPr="008F69F5" w:rsidRDefault="006E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00DA9" w:rsidR="00B87ED3" w:rsidRPr="008F69F5" w:rsidRDefault="006E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E541A" w:rsidR="00B87ED3" w:rsidRPr="008F69F5" w:rsidRDefault="006E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4A728" w:rsidR="00B87ED3" w:rsidRPr="008F69F5" w:rsidRDefault="006E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9BE33" w:rsidR="00B87ED3" w:rsidRPr="008F69F5" w:rsidRDefault="006E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22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46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DF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AB654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45F89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BB540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8B348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0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3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1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2A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081D6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3E48D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533E8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AC985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381B8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DA14E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1364B" w:rsidR="00B87ED3" w:rsidRPr="008F69F5" w:rsidRDefault="006E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1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E729B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F52E7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649FA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66ADC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F0A3EE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2EC0C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F4A75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C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B8FAA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12B62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9FE65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A602A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C3DF1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FFB9C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BDBC6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1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4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EC32E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E7A32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FE5D0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5D24E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6B34C" w:rsidR="00B87ED3" w:rsidRPr="008F69F5" w:rsidRDefault="006E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E1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3A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2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9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BC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2022-10-29T04:48:00.0000000Z</dcterms:modified>
</coreProperties>
</file>