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63ED" w:rsidR="0061148E" w:rsidRPr="008F69F5" w:rsidRDefault="002F6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61CC" w:rsidR="0061148E" w:rsidRPr="008F69F5" w:rsidRDefault="002F6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94082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F5DBE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4A0D7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B59CC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5931E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75BC3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72254" w:rsidR="00B87ED3" w:rsidRPr="008F69F5" w:rsidRDefault="002F6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4C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7A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F3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80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D27D3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BE33E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FC9A2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3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D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0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BAB88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4AA7A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63543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FEADC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C6D5E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9557D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1A936" w:rsidR="00B87ED3" w:rsidRPr="008F69F5" w:rsidRDefault="002F6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B5473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9DA89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F4DE6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FF3ED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03D50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DE731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9FF5C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BC3DF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BB2C8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2407D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F635C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DCEAD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93300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552AB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C7167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E8CB5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1D8CA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7CE8A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69A1C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A4CA8" w:rsidR="00B87ED3" w:rsidRPr="008F69F5" w:rsidRDefault="002F6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3C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6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6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2022-10-30T04:12:00.0000000Z</dcterms:modified>
</coreProperties>
</file>