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A9B6" w:rsidR="0061148E" w:rsidRPr="00944D28" w:rsidRDefault="00A94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6A71" w:rsidR="0061148E" w:rsidRPr="004A7085" w:rsidRDefault="00A94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515F8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C728F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03045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F7392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1E1B4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97237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E7844" w:rsidR="00A67F55" w:rsidRPr="00944D28" w:rsidRDefault="00A9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7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4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0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F6A6A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FD3F3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CB752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3EAAF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1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CD82A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47419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C8116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748A5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37784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4C743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370F0" w:rsidR="00B87ED3" w:rsidRPr="00944D28" w:rsidRDefault="00A9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FE818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31DB1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532D2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9EA30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5A384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818C1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B33D0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AEF90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42079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90C77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52524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BB00A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03E2A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099A2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1AC50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78E4D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BA0A5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F7538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47819" w:rsidR="00B87ED3" w:rsidRPr="00944D28" w:rsidRDefault="00A9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C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A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E6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