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7E94" w:rsidR="0061148E" w:rsidRPr="00944D28" w:rsidRDefault="00437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1149" w:rsidR="0061148E" w:rsidRPr="004A7085" w:rsidRDefault="00437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91A61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4044D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98845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515A5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D7A6F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7AE5D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70B5C" w:rsidR="00A67F55" w:rsidRPr="00944D28" w:rsidRDefault="00437B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C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BA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0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E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34624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CFF00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770C3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A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B74D3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7A17A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D7A44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FCE6D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5CC6B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627D7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28C3A" w:rsidR="00B87ED3" w:rsidRPr="00944D28" w:rsidRDefault="00437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A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51461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60551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FF446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22DC2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7DB7E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F1924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CE053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6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BF6B1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0279D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6890C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F305C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E559B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6135E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3F9C1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E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511BF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5340A7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EFF34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65AB3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6044E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D4DFE" w:rsidR="00B87ED3" w:rsidRPr="00944D28" w:rsidRDefault="00437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6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1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2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0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B9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