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03F60" w:rsidR="0061148E" w:rsidRPr="002E6F3C" w:rsidRDefault="000748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2A14" w:rsidR="0061148E" w:rsidRPr="002E6F3C" w:rsidRDefault="000748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204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2C7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7C6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08E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DA1E6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24966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022B9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434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AD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78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BE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D7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A5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D3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FE4A0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26739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C88ED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BB8F7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16EBA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67774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02E87" w:rsidR="00B87ED3" w:rsidRPr="00616C8D" w:rsidRDefault="000748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7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B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B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39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C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7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A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21B26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B9897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80372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B0FF0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7BD62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72B77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A4D37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4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B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91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2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5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7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E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0B246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200A4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2D1E5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C7720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FEFF4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EB090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0AAFC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3E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F8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3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D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4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4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4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5C40B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EBDE6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D9A1F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C6E02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2535A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86E26" w:rsidR="00B87ED3" w:rsidRPr="00616C8D" w:rsidRDefault="000748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874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EB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7E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7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3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A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65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1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862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